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8354" w14:textId="47CCB110" w:rsidR="00EA2441" w:rsidRPr="006D1620" w:rsidRDefault="00EA2441" w:rsidP="006D1620">
      <w:r w:rsidRPr="006D1620">
        <w:t>klasa I</w:t>
      </w:r>
      <w:r w:rsidRPr="006D1620">
        <w:t xml:space="preserve">I </w:t>
      </w:r>
      <w:r w:rsidRPr="006D1620">
        <w:t xml:space="preserve">TA  / </w:t>
      </w:r>
      <w:r w:rsidRPr="006D1620">
        <w:t xml:space="preserve">Produkcja zwierzęca </w:t>
      </w:r>
      <w:r w:rsidRPr="006D1620">
        <w:t>/ 30.03.2020r.(poniedziałek)</w:t>
      </w:r>
    </w:p>
    <w:p w14:paraId="7E501045" w14:textId="77777777" w:rsidR="00EA2441" w:rsidRPr="006D1620" w:rsidRDefault="00EA2441" w:rsidP="006D1620"/>
    <w:p w14:paraId="608D1057" w14:textId="1641A4A7" w:rsidR="00EA2441" w:rsidRPr="006D1620" w:rsidRDefault="00EA2441" w:rsidP="006D1620">
      <w:r w:rsidRPr="006D1620">
        <w:t xml:space="preserve">Drogi Uczniu posługując się podręcznikiem zapoznaj się z następującym tematem. </w:t>
      </w:r>
    </w:p>
    <w:p w14:paraId="1EB8BB64" w14:textId="2DCA04E4" w:rsidR="00EA2441" w:rsidRPr="006D1620" w:rsidRDefault="00EA2441" w:rsidP="006D1620">
      <w:r w:rsidRPr="006D1620">
        <w:t xml:space="preserve">Temat: </w:t>
      </w:r>
      <w:r w:rsidRPr="006D1620">
        <w:t>Maszyny i urządzenia w chowie bydła , owiec i kóz .</w:t>
      </w:r>
    </w:p>
    <w:p w14:paraId="168A73CB" w14:textId="1B88CAF0" w:rsidR="00EA2441" w:rsidRPr="006D1620" w:rsidRDefault="00EA2441" w:rsidP="006D1620">
      <w:r w:rsidRPr="006D1620">
        <w:t xml:space="preserve">Cele dla ucznia: </w:t>
      </w:r>
    </w:p>
    <w:p w14:paraId="26761581" w14:textId="77777777" w:rsidR="00EA2441" w:rsidRPr="006D1620" w:rsidRDefault="00EA2441" w:rsidP="006D1620">
      <w:r w:rsidRPr="006D1620">
        <w:t>– potrafi</w:t>
      </w:r>
      <w:r w:rsidRPr="006D1620">
        <w:t xml:space="preserve"> </w:t>
      </w:r>
      <w:r w:rsidRPr="006D1620">
        <w:t>dobrać maszyny do mycia i czyszczenia korytarzy i miejsc do karmienia i pojenia bydła, owiec i kóz;</w:t>
      </w:r>
    </w:p>
    <w:p w14:paraId="071410E3" w14:textId="77777777" w:rsidR="00EA2441" w:rsidRPr="006D1620" w:rsidRDefault="00EA2441" w:rsidP="006D1620">
      <w:r w:rsidRPr="006D1620">
        <w:t>-</w:t>
      </w:r>
      <w:r w:rsidRPr="006D1620">
        <w:t xml:space="preserve"> dobrać maszyny do przygotowania i zadawania pasz bydłu, owcom i kozom;</w:t>
      </w:r>
    </w:p>
    <w:p w14:paraId="427C637C" w14:textId="77777777" w:rsidR="00EA2441" w:rsidRPr="006D1620" w:rsidRDefault="00EA2441" w:rsidP="006D1620">
      <w:r w:rsidRPr="006D1620">
        <w:t>-</w:t>
      </w:r>
      <w:r w:rsidRPr="006D1620">
        <w:t xml:space="preserve"> dobiera narzędzia, urządzenia i maszyny do prac w produkcji zwierzęcej;</w:t>
      </w:r>
    </w:p>
    <w:p w14:paraId="431DD9FE" w14:textId="77777777" w:rsidR="00EA2441" w:rsidRPr="006D1620" w:rsidRDefault="00EA2441" w:rsidP="006D1620">
      <w:r w:rsidRPr="006D1620">
        <w:t>-</w:t>
      </w:r>
      <w:r w:rsidRPr="006D1620">
        <w:t xml:space="preserve"> dobrać maszyny i narzędzia do usuwania obornika w oborze, owczarni i koziarni;</w:t>
      </w:r>
      <w:r w:rsidRPr="006D1620">
        <w:t xml:space="preserve"> </w:t>
      </w:r>
    </w:p>
    <w:p w14:paraId="24D96FD3" w14:textId="5E46254C" w:rsidR="00EA2441" w:rsidRPr="006D1620" w:rsidRDefault="00EA2441" w:rsidP="006D1620">
      <w:r w:rsidRPr="006D1620">
        <w:t>-dobiera</w:t>
      </w:r>
      <w:r w:rsidRPr="006D1620">
        <w:t xml:space="preserve"> urządze</w:t>
      </w:r>
      <w:r w:rsidRPr="006D1620">
        <w:t>nia</w:t>
      </w:r>
      <w:r w:rsidRPr="006D1620">
        <w:t xml:space="preserve"> do wykonania doju krów, owiec i kóz</w:t>
      </w:r>
      <w:r w:rsidRPr="006D1620">
        <w:t>.</w:t>
      </w:r>
    </w:p>
    <w:p w14:paraId="63CBED91" w14:textId="7A9492F8" w:rsidR="006D1620" w:rsidRPr="006D1620" w:rsidRDefault="006D1620" w:rsidP="006D1620">
      <w:pPr>
        <w:rPr>
          <w:rFonts w:eastAsiaTheme="minorHAnsi" w:cstheme="minorHAnsi"/>
        </w:rPr>
      </w:pPr>
      <w:r w:rsidRPr="006D1620">
        <w:rPr>
          <w:rFonts w:eastAsiaTheme="minorHAnsi" w:cstheme="minorHAnsi"/>
        </w:rPr>
        <w:t>Dla  poszerzenia wiedzy p</w:t>
      </w:r>
      <w:r w:rsidRPr="006D1620">
        <w:rPr>
          <w:rFonts w:eastAsiaTheme="minorHAnsi" w:cstheme="minorHAnsi"/>
        </w:rPr>
        <w:t xml:space="preserve">roszę zajrzeć na </w:t>
      </w:r>
      <w:r w:rsidRPr="006D1620">
        <w:rPr>
          <w:rFonts w:eastAsiaTheme="minorHAnsi" w:cstheme="minorHAnsi"/>
        </w:rPr>
        <w:t>str. internetową</w:t>
      </w:r>
    </w:p>
    <w:p w14:paraId="6DECB8D0" w14:textId="0B448244" w:rsidR="00EA2441" w:rsidRPr="006D1620" w:rsidRDefault="006D1620" w:rsidP="006D1620">
      <w:r w:rsidRPr="006D1620">
        <w:t>-www.m</w:t>
      </w:r>
      <w:r w:rsidRPr="006D1620">
        <w:t xml:space="preserve">aszyny </w:t>
      </w:r>
      <w:r w:rsidRPr="006D1620">
        <w:t xml:space="preserve">wykorzystywane </w:t>
      </w:r>
      <w:r w:rsidRPr="006D1620">
        <w:t xml:space="preserve"> w chowie bydła , owiec i kóz </w:t>
      </w:r>
      <w:r w:rsidRPr="006D1620">
        <w:t>.</w:t>
      </w:r>
    </w:p>
    <w:p w14:paraId="5D531E37" w14:textId="77777777" w:rsidR="006D1620" w:rsidRDefault="006D1620" w:rsidP="006D1620"/>
    <w:p w14:paraId="5F424DCF" w14:textId="5699976D" w:rsidR="00EA2441" w:rsidRPr="006D1620" w:rsidRDefault="00EA2441" w:rsidP="006D1620">
      <w:pPr>
        <w:rPr>
          <w:rFonts w:eastAsiaTheme="minorHAnsi"/>
          <w:color w:val="243314"/>
        </w:rPr>
      </w:pPr>
      <w:bookmarkStart w:id="0" w:name="_GoBack"/>
      <w:bookmarkEnd w:id="0"/>
      <w:r w:rsidRPr="006D1620">
        <w:t>Jeśli ktoś z Was ma pytania służę pomocą i proszę o kontakt pod adresem mailowym:</w:t>
      </w:r>
      <w:r w:rsidRPr="006D1620">
        <w:rPr>
          <w:rFonts w:eastAsiaTheme="minorHAnsi"/>
        </w:rPr>
        <w:t xml:space="preserve"> d_tyborowska@wp.pl</w:t>
      </w:r>
    </w:p>
    <w:p w14:paraId="0DAFD51F" w14:textId="77777777" w:rsidR="00EA2441" w:rsidRPr="006D1620" w:rsidRDefault="00EA2441" w:rsidP="006D1620">
      <w:pPr>
        <w:rPr>
          <w:rFonts w:eastAsiaTheme="minorHAnsi"/>
          <w:color w:val="000000" w:themeColor="text1"/>
        </w:rPr>
      </w:pPr>
      <w:r w:rsidRPr="006D1620">
        <w:rPr>
          <w:rFonts w:eastAsiaTheme="minorHAnsi"/>
          <w:color w:val="000000" w:themeColor="text1"/>
        </w:rPr>
        <w:t xml:space="preserve">            Życzę powodzenia i cierpliwej nauki. I tak nie wychodzimy z domu!</w:t>
      </w:r>
    </w:p>
    <w:p w14:paraId="2D8FAE5A" w14:textId="77777777" w:rsidR="00EA2441" w:rsidRPr="006D1620" w:rsidRDefault="00EA2441" w:rsidP="006D1620">
      <w:pPr>
        <w:rPr>
          <w:rFonts w:eastAsiaTheme="minorHAnsi"/>
          <w:lang w:eastAsia="en-US"/>
        </w:rPr>
      </w:pPr>
      <w:r w:rsidRPr="006D1620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Dorota </w:t>
      </w:r>
      <w:proofErr w:type="spellStart"/>
      <w:r w:rsidRPr="006D1620">
        <w:rPr>
          <w:rFonts w:eastAsia="Times New Roman"/>
          <w:bCs/>
          <w:lang w:eastAsia="en-US"/>
        </w:rPr>
        <w:t>Tyborowska</w:t>
      </w:r>
      <w:proofErr w:type="spellEnd"/>
    </w:p>
    <w:p w14:paraId="625681F3" w14:textId="77777777" w:rsidR="0029367B" w:rsidRDefault="0029367B"/>
    <w:sectPr w:rsidR="0029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41"/>
    <w:rsid w:val="0029367B"/>
    <w:rsid w:val="006D1620"/>
    <w:rsid w:val="00E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294E"/>
  <w15:chartTrackingRefBased/>
  <w15:docId w15:val="{A04EB786-64A0-45C6-B809-9CD24F56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44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Krystian Tyborowski</cp:lastModifiedBy>
  <cp:revision>1</cp:revision>
  <dcterms:created xsi:type="dcterms:W3CDTF">2020-03-29T17:32:00Z</dcterms:created>
  <dcterms:modified xsi:type="dcterms:W3CDTF">2020-03-29T17:47:00Z</dcterms:modified>
</cp:coreProperties>
</file>