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10" w:rsidRPr="00B440F0" w:rsidRDefault="008A1210" w:rsidP="00B440F0">
      <w:r w:rsidRPr="00B440F0">
        <w:t>klasa I</w:t>
      </w:r>
      <w:r w:rsidR="0022173B">
        <w:t xml:space="preserve">II </w:t>
      </w:r>
      <w:r w:rsidRPr="00B440F0">
        <w:t>TA  / Produkcja zwierzęc</w:t>
      </w:r>
      <w:r w:rsidR="00B440F0" w:rsidRPr="00B440F0">
        <w:t>a</w:t>
      </w:r>
      <w:r w:rsidRPr="00B440F0">
        <w:t xml:space="preserve"> / </w:t>
      </w:r>
      <w:r w:rsidR="00B440F0" w:rsidRPr="00B440F0">
        <w:t>13</w:t>
      </w:r>
      <w:r w:rsidRPr="00B440F0">
        <w:t>.05.2020r.(</w:t>
      </w:r>
      <w:r w:rsidR="00B440F0" w:rsidRPr="00B440F0">
        <w:t>środa</w:t>
      </w:r>
      <w:r w:rsidRPr="00B440F0">
        <w:t>)</w:t>
      </w:r>
    </w:p>
    <w:p w:rsidR="0022173B" w:rsidRPr="0071474D" w:rsidRDefault="0022173B" w:rsidP="0022173B">
      <w:r w:rsidRPr="0071474D">
        <w:t xml:space="preserve">Drogi Uczniu posługując się podręcznikiem </w:t>
      </w:r>
      <w:r>
        <w:t xml:space="preserve">str.187 </w:t>
      </w:r>
      <w:r w:rsidRPr="0071474D">
        <w:t xml:space="preserve">zapoznaj się z następującym tematem. </w:t>
      </w:r>
    </w:p>
    <w:p w:rsidR="0022173B" w:rsidRPr="0071474D" w:rsidRDefault="0022173B" w:rsidP="0022173B">
      <w:r w:rsidRPr="0071474D">
        <w:t xml:space="preserve">Temat: </w:t>
      </w:r>
      <w:r>
        <w:rPr>
          <w:rFonts w:eastAsia="Times New Roman"/>
        </w:rPr>
        <w:t>Choroby drobiu</w:t>
      </w:r>
      <w:r>
        <w:t>.</w:t>
      </w:r>
    </w:p>
    <w:p w:rsidR="0022173B" w:rsidRPr="0071474D" w:rsidRDefault="0022173B" w:rsidP="0022173B">
      <w:pPr>
        <w:rPr>
          <w:rFonts w:eastAsia="Times New Roman"/>
          <w:bCs/>
        </w:rPr>
      </w:pPr>
      <w:r w:rsidRPr="0071474D">
        <w:rPr>
          <w:rFonts w:eastAsia="Times New Roman"/>
          <w:bCs/>
        </w:rPr>
        <w:t>Cele dla ucznia :</w:t>
      </w:r>
    </w:p>
    <w:p w:rsidR="0022173B" w:rsidRPr="0071474D" w:rsidRDefault="0022173B" w:rsidP="0022173B">
      <w:pPr>
        <w:rPr>
          <w:rFonts w:eastAsia="Times New Roman"/>
          <w:bCs/>
        </w:rPr>
      </w:pPr>
      <w:r w:rsidRPr="0071474D">
        <w:rPr>
          <w:rFonts w:eastAsia="Times New Roman"/>
          <w:bCs/>
        </w:rPr>
        <w:t>-</w:t>
      </w:r>
      <w:r>
        <w:rPr>
          <w:rFonts w:eastAsia="Times New Roman"/>
          <w:bCs/>
        </w:rPr>
        <w:t>zna pojęcie choroba</w:t>
      </w:r>
      <w:r w:rsidRPr="0071474D">
        <w:rPr>
          <w:rFonts w:eastAsia="Times New Roman"/>
          <w:bCs/>
        </w:rPr>
        <w:t>;</w:t>
      </w:r>
    </w:p>
    <w:p w:rsidR="0022173B" w:rsidRPr="0071474D" w:rsidRDefault="0022173B" w:rsidP="0022173B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-zna podział chorób w zależności od przyczyn </w:t>
      </w:r>
      <w:r w:rsidRPr="0071474D">
        <w:rPr>
          <w:rFonts w:eastAsia="Times New Roman"/>
          <w:bCs/>
        </w:rPr>
        <w:t xml:space="preserve"> ;</w:t>
      </w:r>
    </w:p>
    <w:p w:rsidR="00CB0273" w:rsidRDefault="0022173B" w:rsidP="0022173B">
      <w:r w:rsidRPr="0071474D">
        <w:rPr>
          <w:rFonts w:eastAsia="Times New Roman"/>
          <w:bCs/>
        </w:rPr>
        <w:t>-</w:t>
      </w:r>
      <w:r w:rsidR="00CB0273">
        <w:t xml:space="preserve">wie co to </w:t>
      </w:r>
      <w:bookmarkStart w:id="0" w:name="_Hlk40095219"/>
      <w:r w:rsidR="00CB0273">
        <w:t xml:space="preserve">jest  tzw. choroba nawykowa określana również mianem chorób spowodowanych nieprawidłowym zarządzaniem na fermie, do których zaliczamy: kanibalizm, </w:t>
      </w:r>
      <w:proofErr w:type="spellStart"/>
      <w:r w:rsidR="00CB0273">
        <w:t>pterofagię</w:t>
      </w:r>
      <w:proofErr w:type="spellEnd"/>
      <w:r w:rsidR="00CB0273">
        <w:t>, czy zjadanie jajek;</w:t>
      </w:r>
    </w:p>
    <w:bookmarkEnd w:id="0"/>
    <w:p w:rsidR="0022173B" w:rsidRPr="0071474D" w:rsidRDefault="00CB0273" w:rsidP="0022173B">
      <w:pPr>
        <w:rPr>
          <w:rFonts w:eastAsia="Times New Roman"/>
          <w:bCs/>
        </w:rPr>
      </w:pPr>
      <w:r>
        <w:rPr>
          <w:rFonts w:eastAsia="Times New Roman"/>
          <w:bCs/>
        </w:rPr>
        <w:t>-</w:t>
      </w:r>
      <w:r w:rsidR="00A84800">
        <w:rPr>
          <w:rFonts w:eastAsia="Times New Roman"/>
          <w:bCs/>
        </w:rPr>
        <w:t xml:space="preserve">wie czym spowodowana jest choroba </w:t>
      </w:r>
      <w:r w:rsidR="00A84800">
        <w:t>kolibakterioza.</w:t>
      </w:r>
    </w:p>
    <w:p w:rsidR="00A84800" w:rsidRDefault="0022173B" w:rsidP="00A84800">
      <w:bookmarkStart w:id="1" w:name="_Hlk40001050"/>
      <w:r w:rsidRPr="0071474D">
        <w:t xml:space="preserve">1.Drogi Uczniu, zapoznaj się z celami lekcji. Następnie przeczytaj informacje do tematu lekcji zamieszczone w podręczniku. Zwróć szczególną uwagę </w:t>
      </w:r>
      <w:r w:rsidR="00A84800">
        <w:t>na</w:t>
      </w:r>
      <w:r w:rsidR="00A84800" w:rsidRPr="00A84800">
        <w:t xml:space="preserve"> </w:t>
      </w:r>
      <w:r w:rsidR="00A84800">
        <w:t xml:space="preserve">tzw. Choroby  nawykowe określane również mianem chorób spowodowanych nieprawidłowym zarządzaniem na fermie, do których zaliczamy: kanibalizm, </w:t>
      </w:r>
      <w:proofErr w:type="spellStart"/>
      <w:r w:rsidR="00A84800">
        <w:t>pterofagię</w:t>
      </w:r>
      <w:proofErr w:type="spellEnd"/>
      <w:r w:rsidR="00A84800">
        <w:t>, czy zjadanie jajek.</w:t>
      </w:r>
    </w:p>
    <w:p w:rsidR="0022173B" w:rsidRPr="0071474D" w:rsidRDefault="0022173B" w:rsidP="0022173B">
      <w:r w:rsidRPr="0071474D">
        <w:t>2. Zapisz temat lekcji w zeszycie.</w:t>
      </w:r>
    </w:p>
    <w:bookmarkEnd w:id="1"/>
    <w:p w:rsidR="00CB0273" w:rsidRDefault="00CB0273" w:rsidP="0022173B">
      <w:pPr>
        <w:rPr>
          <w:rFonts w:eastAsiaTheme="minorHAnsi"/>
        </w:rPr>
      </w:pPr>
      <w:r>
        <w:t xml:space="preserve">Dla poszerzenia wiedzy podaje link </w:t>
      </w:r>
      <w:hyperlink r:id="rId4" w:history="1">
        <w:r w:rsidRPr="0044629E">
          <w:rPr>
            <w:rStyle w:val="Hipercze"/>
          </w:rPr>
          <w:t>http://www.izoo.krakow.pl/improfarm/pl/poultryPL.pdf</w:t>
        </w:r>
      </w:hyperlink>
      <w:r>
        <w:t xml:space="preserve"> ( Temat na prezentacji na str.8</w:t>
      </w:r>
      <w:r w:rsidR="00A84800">
        <w:t>9</w:t>
      </w:r>
      <w:r>
        <w:t>-</w:t>
      </w:r>
      <w:r w:rsidR="00A84800">
        <w:t>95</w:t>
      </w:r>
      <w:r>
        <w:t>).</w:t>
      </w:r>
    </w:p>
    <w:p w:rsidR="0022173B" w:rsidRPr="0071474D" w:rsidRDefault="0022173B" w:rsidP="0022173B">
      <w:pPr>
        <w:rPr>
          <w:rFonts w:eastAsiaTheme="minorHAnsi"/>
        </w:rPr>
      </w:pPr>
      <w:r w:rsidRPr="0071474D">
        <w:rPr>
          <w:rFonts w:eastAsiaTheme="minorHAnsi"/>
        </w:rPr>
        <w:t xml:space="preserve">W razie pytań proszę o kontakt pod adresem mailowym: d_tyborowska@wp.pl </w:t>
      </w:r>
    </w:p>
    <w:p w:rsidR="0022173B" w:rsidRPr="0071474D" w:rsidRDefault="0022173B" w:rsidP="0022173B">
      <w:pPr>
        <w:rPr>
          <w:rFonts w:eastAsiaTheme="minorHAnsi"/>
          <w:lang w:eastAsia="en-US"/>
        </w:rPr>
      </w:pPr>
      <w:r w:rsidRPr="0071474D">
        <w:rPr>
          <w:rFonts w:eastAsiaTheme="minorHAnsi"/>
          <w:lang w:eastAsia="en-US"/>
        </w:rPr>
        <w:t xml:space="preserve">                                                                                     Pozdrawiam </w:t>
      </w:r>
    </w:p>
    <w:p w:rsidR="0022173B" w:rsidRPr="0071474D" w:rsidRDefault="0022173B" w:rsidP="0022173B">
      <w:pPr>
        <w:rPr>
          <w:rFonts w:eastAsiaTheme="minorHAnsi"/>
          <w:lang w:eastAsia="en-US"/>
        </w:rPr>
      </w:pPr>
      <w:r w:rsidRPr="0071474D">
        <w:rPr>
          <w:rFonts w:eastAsiaTheme="minorHAnsi"/>
          <w:lang w:eastAsia="en-US"/>
        </w:rPr>
        <w:t xml:space="preserve">                                                                                Dorota </w:t>
      </w:r>
      <w:proofErr w:type="spellStart"/>
      <w:r w:rsidRPr="0071474D">
        <w:rPr>
          <w:rFonts w:eastAsiaTheme="minorHAnsi"/>
          <w:lang w:eastAsia="en-US"/>
        </w:rPr>
        <w:t>Tyborowska</w:t>
      </w:r>
      <w:proofErr w:type="spellEnd"/>
    </w:p>
    <w:p w:rsidR="0022173B" w:rsidRDefault="0022173B" w:rsidP="0022173B"/>
    <w:p w:rsidR="008A1210" w:rsidRPr="00B440F0" w:rsidRDefault="008A1210" w:rsidP="00B440F0">
      <w:bookmarkStart w:id="2" w:name="_GoBack"/>
      <w:bookmarkEnd w:id="2"/>
    </w:p>
    <w:p w:rsidR="00B836AC" w:rsidRDefault="00B836AC"/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22173B"/>
    <w:rsid w:val="00314814"/>
    <w:rsid w:val="00623990"/>
    <w:rsid w:val="0076680A"/>
    <w:rsid w:val="008A1210"/>
    <w:rsid w:val="00A84800"/>
    <w:rsid w:val="00B440F0"/>
    <w:rsid w:val="00B836AC"/>
    <w:rsid w:val="00C6260A"/>
    <w:rsid w:val="00C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036E"/>
  <w15:chartTrackingRefBased/>
  <w15:docId w15:val="{F8CF76B7-CD80-43DB-AA1F-77CA440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2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0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oo.krakow.pl/improfarm/pl/poultry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2020-05-11T11:14:00Z</dcterms:created>
  <dcterms:modified xsi:type="dcterms:W3CDTF">2020-05-11T11:42:00Z</dcterms:modified>
</cp:coreProperties>
</file>